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DECLARACIÓN JURADA - 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Yo,………………………………………………………………………………………………..………, identificado (a) con DNI N°………………………..; con domicilio en …………………………………..………..……………..; mediante la presente solicito se me considere participar en el proceso CAS N° ………………………………….………; con   (N° CODIGO)…………..(PUESTO REQUERIDO)……….……………………………………….……..; convocado por el GOBIERNO REGIONAL DE PUNO, a fin de participar en el proceso de selección descrito.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Para tal efecto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DECLARO BAJO JURAMENTO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lo siguiente: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ESTAR EN EJERCICIO Y EN PLENO GOCE DE MIS DERECHOS CIVILES.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CUMPLIR CON TODOS LOS REQUISITOS MÍNIMOS EXIGIDOS PARA EL PUESTO AL CUAL ESTOY POSTULANDO.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NO TENER CONDENA POR DELITO DOLOSO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NO ESTAR INHABILITADO ADMINISTRATIVA O JUDICIALMENTE PARA EL EJERCICIO DE LA PROFESIÓN PARA CONTRATAR CON EL ESTADO O PARA DESEMPEÑAR FUNCIÓN PÚBLICA.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CUMPLIR CON TODOS LOS REQUISTOS SEÑALADOS EN EL PERFIL DE LA PRESENTE CONVOCATORIA.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Firmo la presente declaración, de conformidad con lo establecido en el artículo 42 de la Ley N° 27444 Ley de Procedimiento Administrativo General.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Por lo que suscribo la presente en honor a la verdad.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Ciudad de…………....…… , ……  de……………….….  . del 2024.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b="19050" l="0" r="1587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62000" cy="10477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4248" w:firstLine="708.000000000000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Firma:…………….…………………………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DNI:………………………………………….. </w:t>
      </w:r>
    </w:p>
    <w:p w:rsidR="00000000" w:rsidDel="00000000" w:rsidP="00000000" w:rsidRDefault="00000000" w:rsidRPr="00000000" w14:paraId="00000017">
      <w:pPr>
        <w:spacing w:line="360" w:lineRule="auto"/>
        <w:ind w:left="2552" w:firstLine="0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DECLARACIÓN JURADA - B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62560" cy="157480"/>
                <wp:effectExtent b="11430" l="13335" r="5080" t="12065"/>
                <wp:wrapNone/>
                <wp:docPr id="7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80975" cy="18097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Yo, ………………………………………………………………………………………..……, identificado (a) con DNI </w:t>
        <w:tab/>
        <w:t xml:space="preserve">        Carné de Extranjería</w:t>
        <w:tab/>
        <w:t xml:space="preserve">      Pasaporte </w:t>
        <w:tab/>
        <w:t xml:space="preserve">       Otros             N° …………………………….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2308860</wp:posOffset>
                </wp:positionH>
                <wp:positionV relativeFrom="paragraph">
                  <wp:posOffset>248284</wp:posOffset>
                </wp:positionV>
                <wp:extent cx="163830" cy="157480"/>
                <wp:effectExtent b="9525" l="8890" r="8255" t="1397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2308860</wp:posOffset>
                </wp:positionH>
                <wp:positionV relativeFrom="paragraph">
                  <wp:posOffset>248284</wp:posOffset>
                </wp:positionV>
                <wp:extent cx="180975" cy="1809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2915920</wp:posOffset>
                </wp:positionH>
                <wp:positionV relativeFrom="paragraph">
                  <wp:posOffset>248284</wp:posOffset>
                </wp:positionV>
                <wp:extent cx="162560" cy="157480"/>
                <wp:effectExtent b="9525" l="6350" r="12065" t="13970"/>
                <wp:wrapNone/>
                <wp:docPr id="6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2915920</wp:posOffset>
                </wp:positionH>
                <wp:positionV relativeFrom="paragraph">
                  <wp:posOffset>248284</wp:posOffset>
                </wp:positionV>
                <wp:extent cx="180975" cy="18097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1223010</wp:posOffset>
                </wp:positionH>
                <wp:positionV relativeFrom="paragraph">
                  <wp:posOffset>248284</wp:posOffset>
                </wp:positionV>
                <wp:extent cx="162560" cy="157480"/>
                <wp:effectExtent b="9525" l="8890" r="9525" t="13970"/>
                <wp:wrapNone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1223010</wp:posOffset>
                </wp:positionH>
                <wp:positionV relativeFrom="paragraph">
                  <wp:posOffset>248284</wp:posOffset>
                </wp:positionV>
                <wp:extent cx="180975" cy="18097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Ante usted me presento y digo: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Que,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DECLARO BAJO JURAMENTO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no registrar antecedentes penales, a efecto de postular a una vacante según lo dispuesto por la Ley N° 29607, publicada el 26 de octubre de 2010 en el Diario Oficial “El Peruano”.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Autorizo a su Entidad a efectuar la comprobación de la veracidad de la presente declaración jurada solicitando tales antecedentes al Registro Nacional de Condenas del Poder Judicial.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Asimismo, me comprometo a reemplazar la presente declaración jurada por los certificados originales, según sean requeridos.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Por lo que suscribo la presente en honor a la verdad.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Ciudad de…………....…… , ……  de……………….….  . del 2024.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b="19050" l="0" r="15875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62000" cy="10477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4248" w:firstLine="708.000000000000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Firma:…………….…………………………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DNI:………………………………………….. </w:t>
      </w:r>
    </w:p>
    <w:p w:rsidR="00000000" w:rsidDel="00000000" w:rsidP="00000000" w:rsidRDefault="00000000" w:rsidRPr="00000000" w14:paraId="00000033">
      <w:pPr>
        <w:spacing w:line="360" w:lineRule="auto"/>
        <w:ind w:left="2552" w:firstLine="0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DECLARACIÓN JURADA - C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Yo,………………………………………………………………………………………………….…, identificado(a) con DNI N° ……………………. y con domicilio en ………………………………………………………………..……………………………..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DECLARO BAJO JURAMENTO: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No registrar antecedentes policiales y No registrar antecedentes judiciales, a nivel nacional. Asimismo, tomo conocimiento que en caso de resultar falsa la información que proporciono, autorizo al GOBIERNO REGIONAL DE PUNO,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Asimismo, me comprometo a reemplazar la presente declaración jurada por los certificados originales, según sean requeridos.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Por lo que suscribo la presente en honor a la verdad.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Ciudad de…………....…… , ……  de……………….….  . del 2024.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b="19050" l="0" r="1587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62000" cy="10477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4248" w:firstLine="708.000000000000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Firma:…………….…………………………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DNI:………………………………………….. </w:t>
      </w:r>
    </w:p>
    <w:p w:rsidR="00000000" w:rsidDel="00000000" w:rsidP="00000000" w:rsidRDefault="00000000" w:rsidRPr="00000000" w14:paraId="00000051">
      <w:pPr>
        <w:spacing w:line="360" w:lineRule="auto"/>
        <w:ind w:left="2552" w:firstLine="0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5D">
      <w:pPr>
        <w:spacing w:line="3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DECLARACIÓN JURADA - D</w:t>
      </w:r>
    </w:p>
    <w:p w:rsidR="00000000" w:rsidDel="00000000" w:rsidP="00000000" w:rsidRDefault="00000000" w:rsidRPr="00000000" w14:paraId="0000005E">
      <w:pPr>
        <w:spacing w:line="360" w:lineRule="auto"/>
        <w:jc w:val="center"/>
        <w:rPr>
          <w:rFonts w:ascii="Tahoma" w:cs="Tahoma" w:eastAsia="Tahoma" w:hAnsi="Tahoma"/>
          <w:b w:val="1"/>
          <w:color w:val="00b0f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Yo, ……………………………………………………………………………….…, identificado(a) con DNI N° ………………. y con domicilio en …………………………………………………….………………………………………………………………..</w:t>
      </w:r>
    </w:p>
    <w:p w:rsidR="00000000" w:rsidDel="00000000" w:rsidP="00000000" w:rsidRDefault="00000000" w:rsidRPr="00000000" w14:paraId="00000060">
      <w:pPr>
        <w:spacing w:line="360" w:lineRule="auto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DECLARO BAJO JURAMENTO: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No tener conocimiento que, en el GOBIERNO REGIONAL DE PUNO,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ACTO DE NEPOTISMO, conforme a lo determinado en las normas sobre la materia.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Asimismo, declaro que: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NO (  ) tengo pariente(s) o cónyuge que preste(n) servicios en el GOBIERNO REGIONALDE PUNO.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SI (  ) tengo pariente(s) o cónyuge que preste(n) servicios en el GOBIERNO REGIONAL DE PUNO, cuyos datos señalo a continuación:</w:t>
      </w:r>
    </w:p>
    <w:tbl>
      <w:tblPr>
        <w:tblStyle w:val="Table1"/>
        <w:tblW w:w="834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9"/>
        <w:gridCol w:w="2068"/>
        <w:gridCol w:w="1983"/>
        <w:gridCol w:w="1970"/>
        <w:tblGridChange w:id="0">
          <w:tblGrid>
            <w:gridCol w:w="2319"/>
            <w:gridCol w:w="2068"/>
            <w:gridCol w:w="1983"/>
            <w:gridCol w:w="1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Grado o relación de parentesco o vínculo conyugal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Área de Trabajo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Nombres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360" w:lineRule="auto"/>
        <w:ind w:left="720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Ciudad de…………....…… , ……  de……………….….  . del 2024.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b="19050" l="0" r="15875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62000" cy="10477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left="4248" w:firstLine="708.0000000000001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Firma:…………….…………………………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DNI:…………………………………………..</w:t>
      </w:r>
    </w:p>
    <w:sectPr>
      <w:headerReference r:id="rId11" w:type="default"/>
      <w:footerReference r:id="rId12" w:type="default"/>
      <w:pgSz w:h="16838" w:w="11906" w:orient="portrait"/>
      <w:pgMar w:bottom="1418" w:top="1135" w:left="1418" w:right="1418" w:header="284" w:footer="5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/>
  <w:font w:name="Apple Chancery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tabs>
        <w:tab w:val="center" w:leader="none" w:pos="4419"/>
        <w:tab w:val="right" w:leader="none" w:pos="88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tabs>
        <w:tab w:val="center" w:leader="none" w:pos="4419"/>
        <w:tab w:val="right" w:leader="none" w:pos="8838"/>
      </w:tabs>
      <w:jc w:val="center"/>
      <w:rPr>
        <w:rFonts w:ascii="Apple Chancery" w:cs="Apple Chancery" w:eastAsia="Apple Chancery" w:hAnsi="Apple Chancery"/>
        <w:b w:val="1"/>
        <w:sz w:val="32"/>
        <w:szCs w:val="32"/>
      </w:rPr>
    </w:pPr>
    <w:r w:rsidDel="00000000" w:rsidR="00000000" w:rsidRPr="00000000">
      <w:rPr>
        <w:rFonts w:ascii="Apple Chancery" w:cs="Apple Chancery" w:eastAsia="Apple Chancery" w:hAnsi="Apple Chancery"/>
        <w:b w:val="1"/>
        <w:sz w:val="32"/>
        <w:szCs w:val="32"/>
        <w:rtl w:val="0"/>
      </w:rPr>
      <w:t xml:space="preserve">Gobierno Regional Puno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7620</wp:posOffset>
          </wp:positionV>
          <wp:extent cx="657225" cy="647700"/>
          <wp:effectExtent b="0" l="0" r="0" t="0"/>
          <wp:wrapSquare wrapText="bothSides" distB="0" distT="0" distL="114300" distR="114300"/>
          <wp:docPr id="11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25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4939665</wp:posOffset>
          </wp:positionH>
          <wp:positionV relativeFrom="paragraph">
            <wp:posOffset>7620</wp:posOffset>
          </wp:positionV>
          <wp:extent cx="619125" cy="628650"/>
          <wp:effectExtent b="0" l="0" r="0" t="0"/>
          <wp:wrapSquare wrapText="bothSides" distB="0" distT="0" distL="114300" distR="114300"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18227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tabs>
        <w:tab w:val="center" w:leader="none" w:pos="4419"/>
        <w:tab w:val="right" w:leader="none" w:pos="8838"/>
      </w:tabs>
      <w:jc w:val="center"/>
      <w:rPr>
        <w:rFonts w:ascii="Apple Chancery" w:cs="Apple Chancery" w:eastAsia="Apple Chancery" w:hAnsi="Apple Chancery"/>
        <w:b w:val="1"/>
        <w:sz w:val="28"/>
        <w:szCs w:val="28"/>
      </w:rPr>
    </w:pPr>
    <w:r w:rsidDel="00000000" w:rsidR="00000000" w:rsidRPr="00000000">
      <w:rPr>
        <w:rFonts w:ascii="Apple Chancery" w:cs="Apple Chancery" w:eastAsia="Apple Chancery" w:hAnsi="Apple Chancery"/>
        <w:b w:val="1"/>
        <w:sz w:val="28"/>
        <w:szCs w:val="28"/>
        <w:rtl w:val="0"/>
      </w:rPr>
      <w:t xml:space="preserve">Convocatoria CAS Transitorio </w:t>
    </w:r>
  </w:p>
  <w:p w:rsidR="00000000" w:rsidDel="00000000" w:rsidP="00000000" w:rsidRDefault="00000000" w:rsidRPr="00000000" w14:paraId="00000083">
    <w:pPr>
      <w:tabs>
        <w:tab w:val="left" w:leader="none" w:pos="2835"/>
        <w:tab w:val="center" w:leader="none" w:pos="4419"/>
        <w:tab w:val="right" w:leader="none" w:pos="8838"/>
      </w:tabs>
      <w:rPr>
        <w:rFonts w:ascii="Apple Chancery" w:cs="Apple Chancery" w:eastAsia="Apple Chancery" w:hAnsi="Apple Chancery"/>
        <w:b w:val="1"/>
        <w:sz w:val="12"/>
        <w:szCs w:val="12"/>
      </w:rPr>
    </w:pPr>
    <w:r w:rsidDel="00000000" w:rsidR="00000000" w:rsidRPr="00000000">
      <w:rPr>
        <w:rFonts w:ascii="Apple Chancery" w:cs="Apple Chancery" w:eastAsia="Apple Chancery" w:hAnsi="Apple Chancery"/>
        <w:b w:val="1"/>
        <w:sz w:val="28"/>
        <w:szCs w:val="28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750887</wp:posOffset>
              </wp:positionH>
              <wp:positionV relativeFrom="paragraph">
                <wp:posOffset>42545</wp:posOffset>
              </wp:positionV>
              <wp:extent cx="4257675" cy="19050"/>
              <wp:effectExtent b="76200" l="76200" r="66675" t="11430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rotWithShape="0" algn="br" dir="13500000" dist="3810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750887</wp:posOffset>
              </wp:positionH>
              <wp:positionV relativeFrom="paragraph">
                <wp:posOffset>42545</wp:posOffset>
              </wp:positionV>
              <wp:extent cx="4400550" cy="20955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0550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P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6.png"/><Relationship Id="rId12" Type="http://schemas.openxmlformats.org/officeDocument/2006/relationships/footer" Target="footer1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